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AB21" w14:textId="77777777" w:rsidR="00EF139D" w:rsidRPr="007E0802" w:rsidRDefault="00EF139D" w:rsidP="00EF139D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7E0802">
        <w:rPr>
          <w:rFonts w:ascii="ＭＳ Ｐゴシック" w:eastAsia="ＭＳ Ｐゴシック" w:hAnsi="ＭＳ Ｐゴシック" w:hint="eastAsia"/>
          <w:b/>
          <w:sz w:val="24"/>
        </w:rPr>
        <w:t>西宮市市民集会施設等指定候補者選定委員会公募委員申込書</w:t>
      </w:r>
    </w:p>
    <w:p w14:paraId="6640E907" w14:textId="77777777" w:rsidR="00EF139D" w:rsidRPr="006A44F6" w:rsidRDefault="00EF139D" w:rsidP="00EF139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A44F6"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</w:t>
      </w:r>
    </w:p>
    <w:p w14:paraId="63389BCA" w14:textId="77777777" w:rsidR="00EF139D" w:rsidRPr="006A44F6" w:rsidRDefault="00EF139D" w:rsidP="00EF139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A44F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年　　　月　　　日　提出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1275"/>
        <w:gridCol w:w="3402"/>
      </w:tblGrid>
      <w:tr w:rsidR="00EF139D" w:rsidRPr="006A44F6" w14:paraId="1A42A6A5" w14:textId="77777777" w:rsidTr="00981611">
        <w:trPr>
          <w:trHeight w:val="454"/>
        </w:trPr>
        <w:tc>
          <w:tcPr>
            <w:tcW w:w="1418" w:type="dxa"/>
            <w:vMerge w:val="restart"/>
          </w:tcPr>
          <w:p w14:paraId="0DBD83F4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3A7BECE0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3F3B20EC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5A6AC584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D28333E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7F86EFF" w14:textId="77777777" w:rsidTr="00981611">
        <w:trPr>
          <w:trHeight w:val="454"/>
        </w:trPr>
        <w:tc>
          <w:tcPr>
            <w:tcW w:w="1418" w:type="dxa"/>
            <w:vMerge/>
          </w:tcPr>
          <w:p w14:paraId="09FFC89C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Merge/>
          </w:tcPr>
          <w:p w14:paraId="34BFB2C8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393A7FA5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性　　 別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43FA06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F39F397" w14:textId="77777777" w:rsidTr="00981611">
        <w:trPr>
          <w:trHeight w:val="454"/>
        </w:trPr>
        <w:tc>
          <w:tcPr>
            <w:tcW w:w="1418" w:type="dxa"/>
            <w:vMerge w:val="restart"/>
            <w:vAlign w:val="center"/>
          </w:tcPr>
          <w:p w14:paraId="40C70A99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住　  　所</w:t>
            </w:r>
          </w:p>
        </w:tc>
        <w:tc>
          <w:tcPr>
            <w:tcW w:w="3544" w:type="dxa"/>
            <w:gridSpan w:val="2"/>
            <w:vMerge w:val="restart"/>
          </w:tcPr>
          <w:p w14:paraId="2EEE60E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(〒           )</w:t>
            </w:r>
          </w:p>
        </w:tc>
        <w:tc>
          <w:tcPr>
            <w:tcW w:w="1275" w:type="dxa"/>
            <w:vAlign w:val="center"/>
          </w:tcPr>
          <w:p w14:paraId="0A0774A7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B12E722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DAE967C" w14:textId="77777777" w:rsidTr="00981611">
        <w:trPr>
          <w:trHeight w:val="454"/>
        </w:trPr>
        <w:tc>
          <w:tcPr>
            <w:tcW w:w="1418" w:type="dxa"/>
            <w:vMerge/>
          </w:tcPr>
          <w:p w14:paraId="6D42EBCD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Merge/>
          </w:tcPr>
          <w:p w14:paraId="3B5D12B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CA46220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9556FC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76AAEE7" w14:textId="77777777" w:rsidTr="00981611">
        <w:trPr>
          <w:trHeight w:val="454"/>
        </w:trPr>
        <w:tc>
          <w:tcPr>
            <w:tcW w:w="1418" w:type="dxa"/>
            <w:vMerge/>
          </w:tcPr>
          <w:p w14:paraId="5DD007C9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Merge/>
          </w:tcPr>
          <w:p w14:paraId="10C783D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1A6098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14:paraId="7BF8809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BBDA8BB" w14:textId="77777777" w:rsidTr="00981611">
        <w:trPr>
          <w:trHeight w:val="689"/>
        </w:trPr>
        <w:tc>
          <w:tcPr>
            <w:tcW w:w="1418" w:type="dxa"/>
            <w:vAlign w:val="center"/>
          </w:tcPr>
          <w:p w14:paraId="22C4794F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職 業 等</w:t>
            </w:r>
          </w:p>
        </w:tc>
        <w:tc>
          <w:tcPr>
            <w:tcW w:w="8221" w:type="dxa"/>
            <w:gridSpan w:val="4"/>
            <w:tcBorders>
              <w:bottom w:val="nil"/>
            </w:tcBorders>
            <w:vAlign w:val="center"/>
          </w:tcPr>
          <w:p w14:paraId="666E97A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（勤務先（学校）名：　　　　　　　　　　　　　　　　　　　　　　）</w:t>
            </w:r>
          </w:p>
        </w:tc>
      </w:tr>
      <w:tr w:rsidR="00EF139D" w:rsidRPr="006A44F6" w14:paraId="2F4513F1" w14:textId="77777777" w:rsidTr="00981611">
        <w:trPr>
          <w:trHeight w:val="270"/>
        </w:trPr>
        <w:tc>
          <w:tcPr>
            <w:tcW w:w="1418" w:type="dxa"/>
            <w:vMerge w:val="restart"/>
            <w:textDirection w:val="tbRlV"/>
            <w:vAlign w:val="center"/>
          </w:tcPr>
          <w:p w14:paraId="75FEE273" w14:textId="77777777" w:rsidR="00EF139D" w:rsidRPr="006A44F6" w:rsidRDefault="00EF139D" w:rsidP="009816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略　　歴</w:t>
            </w:r>
          </w:p>
        </w:tc>
        <w:tc>
          <w:tcPr>
            <w:tcW w:w="1559" w:type="dxa"/>
            <w:vAlign w:val="center"/>
          </w:tcPr>
          <w:p w14:paraId="4E4251C8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年　月　日</w:t>
            </w:r>
          </w:p>
        </w:tc>
        <w:tc>
          <w:tcPr>
            <w:tcW w:w="6662" w:type="dxa"/>
            <w:gridSpan w:val="3"/>
            <w:vAlign w:val="center"/>
          </w:tcPr>
          <w:p w14:paraId="6148572C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szCs w:val="21"/>
              </w:rPr>
              <w:t>内　　　　　　　　　　　　　　容</w:t>
            </w:r>
          </w:p>
        </w:tc>
      </w:tr>
      <w:tr w:rsidR="00EF139D" w:rsidRPr="006A44F6" w14:paraId="416C9804" w14:textId="77777777" w:rsidTr="00981611">
        <w:trPr>
          <w:trHeight w:val="195"/>
        </w:trPr>
        <w:tc>
          <w:tcPr>
            <w:tcW w:w="1418" w:type="dxa"/>
            <w:vMerge/>
          </w:tcPr>
          <w:p w14:paraId="081AE00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A11B129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</w:tcPr>
          <w:p w14:paraId="63C616F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81E23EA" w14:textId="77777777" w:rsidTr="00981611">
        <w:trPr>
          <w:trHeight w:val="270"/>
        </w:trPr>
        <w:tc>
          <w:tcPr>
            <w:tcW w:w="1418" w:type="dxa"/>
            <w:vMerge/>
          </w:tcPr>
          <w:p w14:paraId="7E109C74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4F0786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E08369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ED10AAC" w14:textId="77777777" w:rsidTr="00981611">
        <w:trPr>
          <w:trHeight w:val="255"/>
        </w:trPr>
        <w:tc>
          <w:tcPr>
            <w:tcW w:w="1418" w:type="dxa"/>
            <w:vMerge/>
          </w:tcPr>
          <w:p w14:paraId="3754C0DE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77DE0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8DF3DC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DC1D187" w14:textId="77777777" w:rsidTr="00981611">
        <w:trPr>
          <w:trHeight w:val="240"/>
        </w:trPr>
        <w:tc>
          <w:tcPr>
            <w:tcW w:w="1418" w:type="dxa"/>
            <w:vMerge/>
          </w:tcPr>
          <w:p w14:paraId="14935AD4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103188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49294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1021D12" w14:textId="77777777" w:rsidTr="00981611">
        <w:trPr>
          <w:trHeight w:val="240"/>
        </w:trPr>
        <w:tc>
          <w:tcPr>
            <w:tcW w:w="1418" w:type="dxa"/>
            <w:vMerge/>
          </w:tcPr>
          <w:p w14:paraId="5F8FF31F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06EC640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B864DC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1450119" w14:textId="77777777" w:rsidTr="00981611">
        <w:trPr>
          <w:trHeight w:val="225"/>
        </w:trPr>
        <w:tc>
          <w:tcPr>
            <w:tcW w:w="1418" w:type="dxa"/>
            <w:vMerge/>
          </w:tcPr>
          <w:p w14:paraId="59220A83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FA2EA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DDCF8E3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5ABB7B9" w14:textId="77777777" w:rsidTr="00981611">
        <w:trPr>
          <w:trHeight w:val="210"/>
        </w:trPr>
        <w:tc>
          <w:tcPr>
            <w:tcW w:w="1418" w:type="dxa"/>
            <w:vMerge/>
          </w:tcPr>
          <w:p w14:paraId="4F47CD62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09F1660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2A23C9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6B8BB0C" w14:textId="77777777" w:rsidTr="00981611">
        <w:trPr>
          <w:trHeight w:val="390"/>
        </w:trPr>
        <w:tc>
          <w:tcPr>
            <w:tcW w:w="1418" w:type="dxa"/>
            <w:vMerge/>
          </w:tcPr>
          <w:p w14:paraId="07B42F05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67C7B2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</w:tcPr>
          <w:p w14:paraId="108C703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FBB4B40" w14:textId="77777777" w:rsidTr="00981611">
        <w:trPr>
          <w:trHeight w:val="345"/>
        </w:trPr>
        <w:tc>
          <w:tcPr>
            <w:tcW w:w="1418" w:type="dxa"/>
            <w:vMerge w:val="restart"/>
            <w:vAlign w:val="center"/>
          </w:tcPr>
          <w:p w14:paraId="27ECC4DB" w14:textId="77777777" w:rsidR="00EF139D" w:rsidRPr="006A44F6" w:rsidRDefault="00EF139D" w:rsidP="0098161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地域活動や市民活動等の経験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</w:tcPr>
          <w:p w14:paraId="4148C506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14C9916" w14:textId="77777777" w:rsidTr="00981611">
        <w:trPr>
          <w:trHeight w:val="345"/>
        </w:trPr>
        <w:tc>
          <w:tcPr>
            <w:tcW w:w="1418" w:type="dxa"/>
            <w:vMerge/>
          </w:tcPr>
          <w:p w14:paraId="6F42A872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B450137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3939FBB" w14:textId="77777777" w:rsidTr="00981611">
        <w:trPr>
          <w:trHeight w:val="345"/>
        </w:trPr>
        <w:tc>
          <w:tcPr>
            <w:tcW w:w="1418" w:type="dxa"/>
            <w:vMerge/>
          </w:tcPr>
          <w:p w14:paraId="0299AF72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CEC62B5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E647AB8" w14:textId="77777777" w:rsidTr="00981611">
        <w:trPr>
          <w:trHeight w:val="399"/>
        </w:trPr>
        <w:tc>
          <w:tcPr>
            <w:tcW w:w="1418" w:type="dxa"/>
            <w:vMerge/>
          </w:tcPr>
          <w:p w14:paraId="0163C1F2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</w:tcPr>
          <w:p w14:paraId="6B1421E0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DE331DE" w14:textId="77777777" w:rsidTr="00981611">
        <w:trPr>
          <w:trHeight w:val="42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FC4E33F" w14:textId="77777777" w:rsidR="00EF139D" w:rsidRPr="006A44F6" w:rsidRDefault="00EF139D" w:rsidP="009816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A44F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応募理由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6F4ED235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79E1CD2" w14:textId="77777777" w:rsidTr="00981611">
        <w:trPr>
          <w:trHeight w:val="34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FFCD9CE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3C8A9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52215CF" w14:textId="77777777" w:rsidTr="00981611">
        <w:trPr>
          <w:trHeight w:val="34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7C48D30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694FA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B2A51AF" w14:textId="77777777" w:rsidTr="00981611">
        <w:trPr>
          <w:trHeight w:val="34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7AB7326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6D678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BD882D7" w14:textId="77777777" w:rsidTr="00981611">
        <w:trPr>
          <w:trHeight w:val="31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18C68A9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97FD2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9742600" w14:textId="77777777" w:rsidTr="00981611">
        <w:trPr>
          <w:trHeight w:val="31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C201D45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0F8528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2EA72955" w14:textId="77777777" w:rsidTr="00981611">
        <w:trPr>
          <w:trHeight w:val="31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7E29901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148E63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97D7B93" w14:textId="77777777" w:rsidTr="00981611">
        <w:trPr>
          <w:trHeight w:val="28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DE972A6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E0432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C18FEAB" w14:textId="77777777" w:rsidTr="00981611">
        <w:trPr>
          <w:trHeight w:val="28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DFA7DA9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B38C45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4554359B" w14:textId="77777777" w:rsidTr="00981611">
        <w:trPr>
          <w:trHeight w:val="7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EECA86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DC5FC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C700157" w14:textId="77777777" w:rsidTr="00981611">
        <w:trPr>
          <w:trHeight w:val="45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A995825" w14:textId="77777777" w:rsidR="00EF139D" w:rsidRPr="006A44F6" w:rsidRDefault="00EF139D" w:rsidP="00981611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7D75F4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F01D88" w14:textId="77777777" w:rsidR="00EF139D" w:rsidRPr="006A44F6" w:rsidRDefault="00EF139D" w:rsidP="00EF139D">
      <w:pPr>
        <w:rPr>
          <w:rFonts w:ascii="ＭＳ Ｐゴシック" w:eastAsia="ＭＳ Ｐゴシック" w:hAnsi="ＭＳ Ｐゴシック"/>
          <w:szCs w:val="21"/>
        </w:rPr>
      </w:pPr>
      <w:r w:rsidRPr="006A44F6">
        <w:rPr>
          <w:rFonts w:ascii="ＭＳ Ｐゴシック" w:eastAsia="ＭＳ Ｐゴシック" w:hAnsi="ＭＳ Ｐゴシック" w:hint="eastAsia"/>
          <w:szCs w:val="21"/>
        </w:rPr>
        <w:t>■　応募者は、次のテーマについての作文（８００字以上１,２００字以下）を提出して下さい。</w:t>
      </w:r>
    </w:p>
    <w:p w14:paraId="09A9A35B" w14:textId="77777777" w:rsidR="00EF139D" w:rsidRPr="006A44F6" w:rsidRDefault="00EF139D" w:rsidP="00EF139D">
      <w:pPr>
        <w:ind w:leftChars="82" w:left="208" w:hangingChars="17" w:hanging="36"/>
        <w:rPr>
          <w:rFonts w:ascii="ＭＳ Ｐゴシック" w:eastAsia="ＭＳ Ｐゴシック" w:hAnsi="ＭＳ Ｐゴシック"/>
          <w:szCs w:val="21"/>
        </w:rPr>
      </w:pPr>
      <w:r w:rsidRPr="006A44F6">
        <w:rPr>
          <w:rFonts w:ascii="ＭＳ Ｐゴシック" w:eastAsia="ＭＳ Ｐゴシック" w:hAnsi="ＭＳ Ｐゴシック" w:hint="eastAsia"/>
          <w:szCs w:val="21"/>
        </w:rPr>
        <w:t xml:space="preserve">　テーマ　「</w:t>
      </w:r>
      <w:r w:rsidRPr="007E0802">
        <w:rPr>
          <w:rFonts w:ascii="Meiryo UI" w:eastAsia="Meiryo UI" w:hAnsi="Meiryo UI" w:hint="eastAsia"/>
          <w:b/>
          <w:szCs w:val="21"/>
        </w:rPr>
        <w:t>地域活性化のために私が重要と思うこと</w:t>
      </w:r>
      <w:r w:rsidRPr="006A44F6">
        <w:rPr>
          <w:rFonts w:ascii="ＭＳ Ｐゴシック" w:eastAsia="ＭＳ Ｐゴシック" w:hAnsi="ＭＳ Ｐゴシック" w:hint="eastAsia"/>
          <w:szCs w:val="21"/>
        </w:rPr>
        <w:t xml:space="preserve">」　</w:t>
      </w:r>
    </w:p>
    <w:p w14:paraId="4BEC8F55" w14:textId="77777777" w:rsidR="00EF139D" w:rsidRPr="006A44F6" w:rsidRDefault="00EF139D" w:rsidP="00EF139D">
      <w:pPr>
        <w:ind w:leftChars="100" w:left="210" w:firstLineChars="50" w:firstLine="105"/>
        <w:rPr>
          <w:rFonts w:ascii="ＭＳ Ｐゴシック" w:eastAsia="ＭＳ Ｐゴシック" w:hAnsi="ＭＳ Ｐゴシック"/>
          <w:szCs w:val="21"/>
        </w:rPr>
      </w:pPr>
      <w:r w:rsidRPr="006A44F6">
        <w:rPr>
          <w:rFonts w:ascii="ＭＳ Ｐゴシック" w:eastAsia="ＭＳ Ｐゴシック" w:hAnsi="ＭＳ Ｐゴシック" w:hint="eastAsia"/>
          <w:szCs w:val="21"/>
        </w:rPr>
        <w:t>あなたの意見、提案、考え方等を述べて下さい。</w:t>
      </w:r>
    </w:p>
    <w:p w14:paraId="4D438F56" w14:textId="77777777" w:rsidR="00EF139D" w:rsidRPr="006A44F6" w:rsidRDefault="00EF139D" w:rsidP="00EF139D">
      <w:pPr>
        <w:jc w:val="center"/>
        <w:rPr>
          <w:rFonts w:ascii="ＭＳ Ｐゴシック" w:eastAsia="ＭＳ Ｐゴシック" w:hAnsi="ＭＳ Ｐゴシック"/>
          <w:sz w:val="24"/>
        </w:rPr>
      </w:pPr>
      <w:r w:rsidRPr="006A44F6">
        <w:rPr>
          <w:rFonts w:ascii="ＭＳ Ｐゴシック" w:eastAsia="ＭＳ Ｐゴシック" w:hAnsi="ＭＳ Ｐゴシック" w:hint="eastAsia"/>
          <w:sz w:val="24"/>
        </w:rPr>
        <w:lastRenderedPageBreak/>
        <w:t>「</w:t>
      </w:r>
      <w:r w:rsidRPr="007E0802">
        <w:rPr>
          <w:rFonts w:ascii="Meiryo UI" w:eastAsia="Meiryo UI" w:hAnsi="Meiryo UI" w:hint="eastAsia"/>
          <w:b/>
          <w:sz w:val="22"/>
          <w:szCs w:val="22"/>
        </w:rPr>
        <w:t>地域活性化のために私が重要と思うこと</w:t>
      </w:r>
      <w:r w:rsidRPr="006A44F6">
        <w:rPr>
          <w:rFonts w:ascii="ＭＳ Ｐゴシック" w:eastAsia="ＭＳ Ｐゴシック" w:hAnsi="ＭＳ Ｐゴシック" w:hint="eastAsia"/>
          <w:sz w:val="24"/>
        </w:rPr>
        <w:t>」</w:t>
      </w:r>
    </w:p>
    <w:p w14:paraId="33DEBFD1" w14:textId="77777777" w:rsidR="00EF139D" w:rsidRPr="006A44F6" w:rsidRDefault="00EF139D" w:rsidP="00EF139D">
      <w:pPr>
        <w:spacing w:line="120" w:lineRule="exact"/>
        <w:rPr>
          <w:rFonts w:ascii="ＭＳ Ｐゴシック" w:eastAsia="ＭＳ Ｐゴシック" w:hAnsi="ＭＳ Ｐゴシック"/>
          <w:sz w:val="24"/>
        </w:rPr>
      </w:pPr>
    </w:p>
    <w:p w14:paraId="03718C25" w14:textId="77777777" w:rsidR="00EF139D" w:rsidRPr="006A44F6" w:rsidRDefault="00EF139D" w:rsidP="00EF139D">
      <w:pPr>
        <w:spacing w:line="160" w:lineRule="exact"/>
        <w:ind w:leftChars="100" w:left="210" w:firstLineChars="2782" w:firstLine="5842"/>
        <w:rPr>
          <w:rFonts w:ascii="ＭＳ Ｐゴシック" w:eastAsia="ＭＳ Ｐゴシック" w:hAnsi="ＭＳ Ｐゴシック"/>
          <w:szCs w:val="21"/>
          <w:u w:val="single"/>
        </w:rPr>
      </w:pPr>
    </w:p>
    <w:p w14:paraId="361A2B67" w14:textId="77777777" w:rsidR="00EF139D" w:rsidRPr="006A44F6" w:rsidRDefault="00EF139D" w:rsidP="00EF139D">
      <w:pPr>
        <w:ind w:leftChars="100" w:left="210" w:firstLineChars="2782" w:firstLine="5842"/>
        <w:rPr>
          <w:rFonts w:ascii="ＭＳ Ｐゴシック" w:eastAsia="ＭＳ Ｐゴシック" w:hAnsi="ＭＳ Ｐゴシック"/>
          <w:szCs w:val="21"/>
          <w:u w:val="single"/>
        </w:rPr>
      </w:pPr>
      <w:r w:rsidRPr="006A44F6">
        <w:rPr>
          <w:rFonts w:ascii="ＭＳ Ｐゴシック" w:eastAsia="ＭＳ Ｐゴシック" w:hAnsi="ＭＳ Ｐゴシック" w:hint="eastAsia"/>
          <w:szCs w:val="21"/>
          <w:u w:val="single"/>
        </w:rPr>
        <w:t xml:space="preserve">応募者氏名　　　　　　　　　　　　　　　　　</w:t>
      </w:r>
    </w:p>
    <w:p w14:paraId="24FFDE98" w14:textId="77777777" w:rsidR="00EF139D" w:rsidRPr="006A44F6" w:rsidRDefault="00EF139D" w:rsidP="00EF139D">
      <w:pPr>
        <w:ind w:leftChars="100" w:left="210" w:firstLineChars="2582" w:firstLine="5422"/>
        <w:rPr>
          <w:rFonts w:ascii="ＭＳ Ｐゴシック" w:eastAsia="ＭＳ Ｐゴシック" w:hAnsi="ＭＳ Ｐゴシック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F139D" w:rsidRPr="006A44F6" w14:paraId="52FD46CC" w14:textId="77777777" w:rsidTr="00981611">
        <w:trPr>
          <w:trHeight w:hRule="exact" w:val="425"/>
        </w:trPr>
        <w:tc>
          <w:tcPr>
            <w:tcW w:w="9639" w:type="dxa"/>
            <w:tcBorders>
              <w:bottom w:val="dotted" w:sz="4" w:space="0" w:color="auto"/>
            </w:tcBorders>
          </w:tcPr>
          <w:p w14:paraId="070B2E56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4DE6F3FB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5991EAB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25B82C3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02ABB2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515BA17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BB475B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5A6C402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D90C37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965AA0F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59BA413D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445363E6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2C39E6AE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1EDF2DE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4E2C3B5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EFA0A4B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08AFC32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5AF6C87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969AA19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4F602038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5E3632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41D0D17D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5C0D5A4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D479366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03018B3F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97C762F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6DEEB40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74BC368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6CED19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40FABCF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0944B0A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4BE5308A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683ECA56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C6DD5E4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283FC2B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36826D2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6CB33E41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26400549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DA60CA6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01372F88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01179837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F520762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D2714B4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5D6D4F6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28F1F87E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19D20E2E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DB4BD60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254D4163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2A76A965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6110158F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FD24790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5035BD6E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4117FC45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79820C43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8B1010C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39D" w:rsidRPr="006A44F6" w14:paraId="3A9AC3C3" w14:textId="77777777" w:rsidTr="00981611">
        <w:trPr>
          <w:trHeight w:hRule="exact" w:val="425"/>
        </w:trPr>
        <w:tc>
          <w:tcPr>
            <w:tcW w:w="9639" w:type="dxa"/>
            <w:tcBorders>
              <w:top w:val="dotted" w:sz="4" w:space="0" w:color="auto"/>
              <w:bottom w:val="single" w:sz="4" w:space="0" w:color="auto"/>
            </w:tcBorders>
          </w:tcPr>
          <w:p w14:paraId="0D1D5D8E" w14:textId="77777777" w:rsidR="00EF139D" w:rsidRPr="006A44F6" w:rsidRDefault="00EF139D" w:rsidP="00981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658C2FA" w14:textId="7AEEA5DF" w:rsidR="00177B7F" w:rsidRPr="00EF139D" w:rsidRDefault="00177B7F" w:rsidP="00EF139D"/>
    <w:sectPr w:rsidR="00177B7F" w:rsidRPr="00EF139D" w:rsidSect="006E066E">
      <w:footerReference w:type="even" r:id="rId7"/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FBC6" w14:textId="77777777" w:rsidR="00A31313" w:rsidRDefault="00A31313">
      <w:r>
        <w:separator/>
      </w:r>
    </w:p>
  </w:endnote>
  <w:endnote w:type="continuationSeparator" w:id="0">
    <w:p w14:paraId="7CF0B939" w14:textId="77777777" w:rsidR="00A31313" w:rsidRDefault="00A3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B66" w14:textId="77777777" w:rsidR="00E90690" w:rsidRDefault="00E90690" w:rsidP="00886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8244D3" w14:textId="77777777" w:rsidR="00E90690" w:rsidRDefault="00E906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0AAF" w14:textId="77777777" w:rsidR="00A31313" w:rsidRDefault="00A31313">
      <w:r>
        <w:separator/>
      </w:r>
    </w:p>
  </w:footnote>
  <w:footnote w:type="continuationSeparator" w:id="0">
    <w:p w14:paraId="2F536DC5" w14:textId="77777777" w:rsidR="00A31313" w:rsidRDefault="00A3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0DB"/>
    <w:multiLevelType w:val="hybridMultilevel"/>
    <w:tmpl w:val="CFD84B64"/>
    <w:lvl w:ilvl="0" w:tplc="B6045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DEDBC6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254E9"/>
    <w:multiLevelType w:val="hybridMultilevel"/>
    <w:tmpl w:val="77AC6106"/>
    <w:lvl w:ilvl="0" w:tplc="A0C666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3A248CE"/>
    <w:multiLevelType w:val="hybridMultilevel"/>
    <w:tmpl w:val="064E410A"/>
    <w:lvl w:ilvl="0" w:tplc="A918A5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2A7C54"/>
    <w:multiLevelType w:val="hybridMultilevel"/>
    <w:tmpl w:val="FE326D38"/>
    <w:lvl w:ilvl="0" w:tplc="9ABC9B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10524E"/>
    <w:multiLevelType w:val="hybridMultilevel"/>
    <w:tmpl w:val="6BC62008"/>
    <w:lvl w:ilvl="0" w:tplc="7F125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14B7E3A"/>
    <w:multiLevelType w:val="hybridMultilevel"/>
    <w:tmpl w:val="D2FC9C3E"/>
    <w:lvl w:ilvl="0" w:tplc="A6CA2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A80D12"/>
    <w:multiLevelType w:val="hybridMultilevel"/>
    <w:tmpl w:val="067033B6"/>
    <w:lvl w:ilvl="0" w:tplc="F95A9B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c,#ccecff,#c7ffff,#d9ffff,#e5ffff,#00232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128"/>
    <w:rsid w:val="000057CE"/>
    <w:rsid w:val="00006C48"/>
    <w:rsid w:val="00011CB9"/>
    <w:rsid w:val="00027B3F"/>
    <w:rsid w:val="00041EE0"/>
    <w:rsid w:val="00042380"/>
    <w:rsid w:val="0004405F"/>
    <w:rsid w:val="00073638"/>
    <w:rsid w:val="0009273B"/>
    <w:rsid w:val="000A6359"/>
    <w:rsid w:val="000B37E5"/>
    <w:rsid w:val="000B3A16"/>
    <w:rsid w:val="000D1061"/>
    <w:rsid w:val="000E0D0F"/>
    <w:rsid w:val="000E2B01"/>
    <w:rsid w:val="000F2FE4"/>
    <w:rsid w:val="000F3ECD"/>
    <w:rsid w:val="001127CF"/>
    <w:rsid w:val="00116D12"/>
    <w:rsid w:val="00124ADB"/>
    <w:rsid w:val="001310C8"/>
    <w:rsid w:val="00144D86"/>
    <w:rsid w:val="00144F59"/>
    <w:rsid w:val="00147B7E"/>
    <w:rsid w:val="00153658"/>
    <w:rsid w:val="00177B7F"/>
    <w:rsid w:val="00194F53"/>
    <w:rsid w:val="001A4A79"/>
    <w:rsid w:val="001B51B4"/>
    <w:rsid w:val="001F24B2"/>
    <w:rsid w:val="001F7128"/>
    <w:rsid w:val="001F73B9"/>
    <w:rsid w:val="00201C35"/>
    <w:rsid w:val="00210179"/>
    <w:rsid w:val="00214F74"/>
    <w:rsid w:val="0023791C"/>
    <w:rsid w:val="00243470"/>
    <w:rsid w:val="00257305"/>
    <w:rsid w:val="00264672"/>
    <w:rsid w:val="00273642"/>
    <w:rsid w:val="00275C2F"/>
    <w:rsid w:val="00280660"/>
    <w:rsid w:val="0029340C"/>
    <w:rsid w:val="00295522"/>
    <w:rsid w:val="002A5EA1"/>
    <w:rsid w:val="002B190D"/>
    <w:rsid w:val="002B2576"/>
    <w:rsid w:val="002B597B"/>
    <w:rsid w:val="002B78F3"/>
    <w:rsid w:val="002C296B"/>
    <w:rsid w:val="002C5A36"/>
    <w:rsid w:val="002E79C4"/>
    <w:rsid w:val="00301499"/>
    <w:rsid w:val="00304E38"/>
    <w:rsid w:val="0030703D"/>
    <w:rsid w:val="003103E0"/>
    <w:rsid w:val="00340676"/>
    <w:rsid w:val="00343A12"/>
    <w:rsid w:val="00347240"/>
    <w:rsid w:val="00357FC4"/>
    <w:rsid w:val="003808C9"/>
    <w:rsid w:val="003A5F8E"/>
    <w:rsid w:val="003C2D09"/>
    <w:rsid w:val="003C2EF7"/>
    <w:rsid w:val="003C408A"/>
    <w:rsid w:val="003C596B"/>
    <w:rsid w:val="003D2546"/>
    <w:rsid w:val="003E050B"/>
    <w:rsid w:val="003E0F5F"/>
    <w:rsid w:val="003E6070"/>
    <w:rsid w:val="003F32A0"/>
    <w:rsid w:val="004140A3"/>
    <w:rsid w:val="00422338"/>
    <w:rsid w:val="004324FA"/>
    <w:rsid w:val="00437E5C"/>
    <w:rsid w:val="004464CA"/>
    <w:rsid w:val="004663C1"/>
    <w:rsid w:val="00476051"/>
    <w:rsid w:val="00480058"/>
    <w:rsid w:val="0048185A"/>
    <w:rsid w:val="00483ACA"/>
    <w:rsid w:val="0048542D"/>
    <w:rsid w:val="004979BF"/>
    <w:rsid w:val="004A1886"/>
    <w:rsid w:val="004D18C1"/>
    <w:rsid w:val="004E3D37"/>
    <w:rsid w:val="00531FB7"/>
    <w:rsid w:val="00550C6E"/>
    <w:rsid w:val="00561EB2"/>
    <w:rsid w:val="00585121"/>
    <w:rsid w:val="005C0508"/>
    <w:rsid w:val="005C08EE"/>
    <w:rsid w:val="005D63BF"/>
    <w:rsid w:val="005E18ED"/>
    <w:rsid w:val="005E520A"/>
    <w:rsid w:val="006318DD"/>
    <w:rsid w:val="006464B0"/>
    <w:rsid w:val="006659F4"/>
    <w:rsid w:val="00696BF2"/>
    <w:rsid w:val="006B5C38"/>
    <w:rsid w:val="006C613F"/>
    <w:rsid w:val="006E066E"/>
    <w:rsid w:val="00701A25"/>
    <w:rsid w:val="00706E46"/>
    <w:rsid w:val="00722579"/>
    <w:rsid w:val="00723E8C"/>
    <w:rsid w:val="00734099"/>
    <w:rsid w:val="00734181"/>
    <w:rsid w:val="00735120"/>
    <w:rsid w:val="007427B1"/>
    <w:rsid w:val="00756819"/>
    <w:rsid w:val="007757DC"/>
    <w:rsid w:val="00781D3A"/>
    <w:rsid w:val="00790096"/>
    <w:rsid w:val="00793675"/>
    <w:rsid w:val="007A2EC4"/>
    <w:rsid w:val="007A6FB3"/>
    <w:rsid w:val="007B2F9E"/>
    <w:rsid w:val="007C1D5F"/>
    <w:rsid w:val="007C4E0B"/>
    <w:rsid w:val="007D324A"/>
    <w:rsid w:val="007E4478"/>
    <w:rsid w:val="007F1D27"/>
    <w:rsid w:val="007F34A9"/>
    <w:rsid w:val="00801ED2"/>
    <w:rsid w:val="00812E41"/>
    <w:rsid w:val="00820359"/>
    <w:rsid w:val="00825686"/>
    <w:rsid w:val="00842FCD"/>
    <w:rsid w:val="00850400"/>
    <w:rsid w:val="008749CC"/>
    <w:rsid w:val="00884641"/>
    <w:rsid w:val="0088484E"/>
    <w:rsid w:val="0088623F"/>
    <w:rsid w:val="00890B39"/>
    <w:rsid w:val="008A74DE"/>
    <w:rsid w:val="008B3BC8"/>
    <w:rsid w:val="008C6C3F"/>
    <w:rsid w:val="008D4CBD"/>
    <w:rsid w:val="008D6955"/>
    <w:rsid w:val="008E042B"/>
    <w:rsid w:val="008F25AE"/>
    <w:rsid w:val="00920BA8"/>
    <w:rsid w:val="00931AB2"/>
    <w:rsid w:val="00932A9C"/>
    <w:rsid w:val="00934708"/>
    <w:rsid w:val="00981CA7"/>
    <w:rsid w:val="00997C36"/>
    <w:rsid w:val="009A37FB"/>
    <w:rsid w:val="009B6017"/>
    <w:rsid w:val="009C7223"/>
    <w:rsid w:val="00A1488E"/>
    <w:rsid w:val="00A15C56"/>
    <w:rsid w:val="00A30472"/>
    <w:rsid w:val="00A31313"/>
    <w:rsid w:val="00A534E6"/>
    <w:rsid w:val="00A534F4"/>
    <w:rsid w:val="00A54436"/>
    <w:rsid w:val="00A60FDA"/>
    <w:rsid w:val="00A708F4"/>
    <w:rsid w:val="00A71F7A"/>
    <w:rsid w:val="00A86DFB"/>
    <w:rsid w:val="00AA05AC"/>
    <w:rsid w:val="00AB491E"/>
    <w:rsid w:val="00AC76AE"/>
    <w:rsid w:val="00AF6F9E"/>
    <w:rsid w:val="00B20DE6"/>
    <w:rsid w:val="00B36BBE"/>
    <w:rsid w:val="00B46826"/>
    <w:rsid w:val="00B47750"/>
    <w:rsid w:val="00B539EB"/>
    <w:rsid w:val="00BE4E26"/>
    <w:rsid w:val="00BF38ED"/>
    <w:rsid w:val="00C05B03"/>
    <w:rsid w:val="00C14F5C"/>
    <w:rsid w:val="00C209D4"/>
    <w:rsid w:val="00C269B1"/>
    <w:rsid w:val="00C377D5"/>
    <w:rsid w:val="00C37937"/>
    <w:rsid w:val="00C43E47"/>
    <w:rsid w:val="00C454F9"/>
    <w:rsid w:val="00C50A3D"/>
    <w:rsid w:val="00C51C55"/>
    <w:rsid w:val="00C558C2"/>
    <w:rsid w:val="00C60443"/>
    <w:rsid w:val="00C70AF3"/>
    <w:rsid w:val="00C94359"/>
    <w:rsid w:val="00CA762D"/>
    <w:rsid w:val="00CF32EF"/>
    <w:rsid w:val="00CF5958"/>
    <w:rsid w:val="00D0068E"/>
    <w:rsid w:val="00D302C3"/>
    <w:rsid w:val="00D334F2"/>
    <w:rsid w:val="00D36E0B"/>
    <w:rsid w:val="00D40034"/>
    <w:rsid w:val="00D41D5B"/>
    <w:rsid w:val="00D540BF"/>
    <w:rsid w:val="00D5490C"/>
    <w:rsid w:val="00DA0063"/>
    <w:rsid w:val="00DA1648"/>
    <w:rsid w:val="00DE0C54"/>
    <w:rsid w:val="00DF76A9"/>
    <w:rsid w:val="00E04EF9"/>
    <w:rsid w:val="00E071CE"/>
    <w:rsid w:val="00E14D56"/>
    <w:rsid w:val="00E2227C"/>
    <w:rsid w:val="00E27287"/>
    <w:rsid w:val="00E27896"/>
    <w:rsid w:val="00E4142D"/>
    <w:rsid w:val="00E41A8E"/>
    <w:rsid w:val="00E607DE"/>
    <w:rsid w:val="00E7354B"/>
    <w:rsid w:val="00E74246"/>
    <w:rsid w:val="00E77B97"/>
    <w:rsid w:val="00E90690"/>
    <w:rsid w:val="00E94FA6"/>
    <w:rsid w:val="00EA1401"/>
    <w:rsid w:val="00EA25AB"/>
    <w:rsid w:val="00EB799A"/>
    <w:rsid w:val="00EC7F8C"/>
    <w:rsid w:val="00EE140D"/>
    <w:rsid w:val="00EE6D55"/>
    <w:rsid w:val="00EF139D"/>
    <w:rsid w:val="00F0261F"/>
    <w:rsid w:val="00F21517"/>
    <w:rsid w:val="00F3416B"/>
    <w:rsid w:val="00F368AF"/>
    <w:rsid w:val="00F411CA"/>
    <w:rsid w:val="00F56205"/>
    <w:rsid w:val="00F75A1B"/>
    <w:rsid w:val="00F776B7"/>
    <w:rsid w:val="00F80B24"/>
    <w:rsid w:val="00F80F6E"/>
    <w:rsid w:val="00FA66F0"/>
    <w:rsid w:val="00FB3249"/>
    <w:rsid w:val="00FC0B29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c,#ccecff,#c7ffff,#d9ffff,#e5ffff,#002322"/>
    </o:shapedefaults>
    <o:shapelayout v:ext="edit">
      <o:idmap v:ext="edit" data="1"/>
    </o:shapelayout>
  </w:shapeDefaults>
  <w:decimalSymbol w:val="."/>
  <w:listSeparator w:val=","/>
  <w14:docId w14:val="4B732232"/>
  <w15:docId w15:val="{337AEE41-73D1-488A-9E50-E2925998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B7F"/>
    <w:rPr>
      <w:color w:val="0000FF"/>
      <w:u w:val="single"/>
    </w:rPr>
  </w:style>
  <w:style w:type="paragraph" w:styleId="a4">
    <w:name w:val="Balloon Text"/>
    <w:basedOn w:val="a"/>
    <w:semiHidden/>
    <w:rsid w:val="007C1D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04E3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4E38"/>
  </w:style>
  <w:style w:type="paragraph" w:styleId="a7">
    <w:name w:val="Date"/>
    <w:basedOn w:val="a"/>
    <w:next w:val="a"/>
    <w:rsid w:val="002C296B"/>
  </w:style>
  <w:style w:type="table" w:styleId="a8">
    <w:name w:val="Table Grid"/>
    <w:basedOn w:val="a1"/>
    <w:rsid w:val="006E0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6E066E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rsid w:val="00FE4431"/>
    <w:rPr>
      <w:sz w:val="18"/>
      <w:szCs w:val="18"/>
    </w:rPr>
  </w:style>
  <w:style w:type="paragraph" w:styleId="ab">
    <w:name w:val="annotation text"/>
    <w:basedOn w:val="a"/>
    <w:link w:val="ac"/>
    <w:rsid w:val="00FE4431"/>
    <w:pPr>
      <w:jc w:val="left"/>
    </w:pPr>
  </w:style>
  <w:style w:type="character" w:customStyle="1" w:styleId="ac">
    <w:name w:val="コメント文字列 (文字)"/>
    <w:basedOn w:val="a0"/>
    <w:link w:val="ab"/>
    <w:rsid w:val="00FE443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E4431"/>
    <w:rPr>
      <w:b/>
      <w:bCs/>
    </w:rPr>
  </w:style>
  <w:style w:type="character" w:customStyle="1" w:styleId="ae">
    <w:name w:val="コメント内容 (文字)"/>
    <w:basedOn w:val="ac"/>
    <w:link w:val="ad"/>
    <w:rsid w:val="00FE44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「市民参画条例」（仮称）策定委員会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17</cp:revision>
  <cp:lastPrinted>2024-03-26T07:30:00Z</cp:lastPrinted>
  <dcterms:created xsi:type="dcterms:W3CDTF">2019-04-03T03:06:00Z</dcterms:created>
  <dcterms:modified xsi:type="dcterms:W3CDTF">2024-03-26T07:46:00Z</dcterms:modified>
</cp:coreProperties>
</file>